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бизнес-планов, актуальных </w:t>
      </w:r>
      <w:r w:rsidRPr="00D74515">
        <w:rPr>
          <w:b/>
          <w:sz w:val="28"/>
          <w:szCs w:val="28"/>
        </w:rPr>
        <w:t xml:space="preserve">для территории </w:t>
      </w:r>
      <w:proofErr w:type="spellStart"/>
      <w:r>
        <w:rPr>
          <w:b/>
          <w:sz w:val="28"/>
          <w:szCs w:val="28"/>
        </w:rPr>
        <w:t>Ирбитского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D74515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>, расположенного на территории</w:t>
      </w:r>
      <w:r w:rsidRPr="00D74515">
        <w:rPr>
          <w:b/>
          <w:sz w:val="28"/>
          <w:szCs w:val="28"/>
        </w:rPr>
        <w:t xml:space="preserve"> Свердловской области</w:t>
      </w:r>
    </w:p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983"/>
        <w:gridCol w:w="1993"/>
        <w:gridCol w:w="1985"/>
      </w:tblGrid>
      <w:tr w:rsidR="002800D5" w:rsidRPr="002800D5" w:rsidTr="002800D5">
        <w:tc>
          <w:tcPr>
            <w:tcW w:w="2518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Наименование бизнес-плана</w:t>
            </w:r>
          </w:p>
        </w:tc>
        <w:tc>
          <w:tcPr>
            <w:tcW w:w="1418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color w:val="000000"/>
                <w:sz w:val="22"/>
                <w:szCs w:val="22"/>
              </w:rPr>
              <w:t>Отрасль, которую планируется расширить или развивать</w:t>
            </w:r>
          </w:p>
        </w:tc>
        <w:tc>
          <w:tcPr>
            <w:tcW w:w="983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  <w:color w:val="000000"/>
              </w:rPr>
            </w:pPr>
            <w:r w:rsidRPr="002800D5">
              <w:rPr>
                <w:rFonts w:eastAsia="Calibri"/>
                <w:color w:val="000000"/>
                <w:sz w:val="22"/>
                <w:szCs w:val="22"/>
              </w:rPr>
              <w:t>Срок реализации бизнес-плана,</w:t>
            </w:r>
          </w:p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993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color w:val="000000"/>
                <w:sz w:val="22"/>
                <w:szCs w:val="22"/>
              </w:rPr>
              <w:t>Срок окупаемости бизнес-плана, мес.</w:t>
            </w:r>
          </w:p>
        </w:tc>
        <w:tc>
          <w:tcPr>
            <w:tcW w:w="1985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Краткая характеристика бизнес-плана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93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800D5" w:rsidRPr="002800D5" w:rsidRDefault="002800D5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2800D5">
            <w:pPr>
              <w:pStyle w:val="a3"/>
              <w:spacing w:before="0" w:beforeAutospacing="0" w:after="0" w:afterAutospacing="0"/>
            </w:pPr>
            <w:r w:rsidRPr="002800D5">
              <w:rPr>
                <w:sz w:val="22"/>
                <w:szCs w:val="22"/>
              </w:rPr>
              <w:t xml:space="preserve">Тепличное хозяйство по выращиванию овощей и зелени, </w:t>
            </w:r>
          </w:p>
          <w:p w:rsidR="002800D5" w:rsidRPr="002800D5" w:rsidRDefault="002800D5" w:rsidP="002800D5">
            <w:pPr>
              <w:tabs>
                <w:tab w:val="left" w:pos="6870"/>
              </w:tabs>
            </w:pPr>
            <w:r w:rsidRPr="002800D5">
              <w:rPr>
                <w:sz w:val="22"/>
                <w:szCs w:val="22"/>
              </w:rPr>
              <w:t>в п. Пионерский (Ирбитский район)</w:t>
            </w:r>
          </w:p>
        </w:tc>
        <w:tc>
          <w:tcPr>
            <w:tcW w:w="1418" w:type="dxa"/>
          </w:tcPr>
          <w:p w:rsidR="002800D5" w:rsidRPr="002800D5" w:rsidRDefault="002800D5" w:rsidP="00823F1E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Выращивание овощей</w:t>
            </w:r>
          </w:p>
        </w:tc>
        <w:tc>
          <w:tcPr>
            <w:tcW w:w="983" w:type="dxa"/>
          </w:tcPr>
          <w:p w:rsidR="002800D5" w:rsidRPr="002800D5" w:rsidRDefault="002800D5" w:rsidP="00823F1E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</w:tcPr>
          <w:p w:rsidR="002800D5" w:rsidRPr="002800D5" w:rsidRDefault="002800D5" w:rsidP="00823F1E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1985" w:type="dxa"/>
          </w:tcPr>
          <w:p w:rsidR="002800D5" w:rsidRPr="002800D5" w:rsidRDefault="002800D5" w:rsidP="002800D5">
            <w:pPr>
              <w:tabs>
                <w:tab w:val="left" w:pos="6870"/>
              </w:tabs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Круглогодичное выращивание овощей и зелени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 xml:space="preserve">Разведение овец в </w:t>
            </w:r>
            <w:proofErr w:type="spellStart"/>
            <w:r w:rsidRPr="002800D5">
              <w:rPr>
                <w:sz w:val="22"/>
                <w:szCs w:val="22"/>
              </w:rPr>
              <w:t>Ирбитском</w:t>
            </w:r>
            <w:proofErr w:type="spellEnd"/>
            <w:r w:rsidRPr="002800D5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Разведение мелкого рогатого скота</w:t>
            </w:r>
          </w:p>
        </w:tc>
        <w:tc>
          <w:tcPr>
            <w:tcW w:w="98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8</w:t>
            </w:r>
          </w:p>
        </w:tc>
        <w:tc>
          <w:tcPr>
            <w:tcW w:w="199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2800D5" w:rsidRPr="002800D5" w:rsidRDefault="002800D5" w:rsidP="006362F9">
            <w:pPr>
              <w:tabs>
                <w:tab w:val="left" w:pos="6870"/>
              </w:tabs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Выращивание мелкого рогатого (овец) скота на мясо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2800D5">
            <w:pPr>
              <w:pStyle w:val="a3"/>
              <w:spacing w:before="0" w:beforeAutospacing="0" w:after="0" w:afterAutospacing="0"/>
            </w:pPr>
            <w:r w:rsidRPr="002800D5">
              <w:rPr>
                <w:sz w:val="22"/>
                <w:szCs w:val="22"/>
              </w:rPr>
              <w:t xml:space="preserve">Разведение крупного рогатого скота в п. Зайково </w:t>
            </w:r>
            <w:proofErr w:type="spellStart"/>
            <w:r w:rsidRPr="002800D5">
              <w:rPr>
                <w:sz w:val="22"/>
                <w:szCs w:val="22"/>
              </w:rPr>
              <w:t>Ирбитского</w:t>
            </w:r>
            <w:proofErr w:type="spellEnd"/>
            <w:r w:rsidRPr="002800D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 xml:space="preserve">Разведение крупного рогатого скота </w:t>
            </w:r>
          </w:p>
        </w:tc>
        <w:tc>
          <w:tcPr>
            <w:tcW w:w="98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2800D5" w:rsidRPr="002800D5" w:rsidRDefault="002800D5" w:rsidP="006362F9">
            <w:pPr>
              <w:tabs>
                <w:tab w:val="left" w:pos="6870"/>
              </w:tabs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Выращивание крупного рогатого скота на мясо и молоко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 xml:space="preserve">Склад строительных материалов для собственных нужд в п. Пионерский </w:t>
            </w:r>
            <w:proofErr w:type="spellStart"/>
            <w:r w:rsidRPr="002800D5">
              <w:rPr>
                <w:sz w:val="22"/>
                <w:szCs w:val="22"/>
              </w:rPr>
              <w:t>Ирбитского</w:t>
            </w:r>
            <w:proofErr w:type="spellEnd"/>
            <w:r w:rsidRPr="002800D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98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6</w:t>
            </w:r>
          </w:p>
        </w:tc>
        <w:tc>
          <w:tcPr>
            <w:tcW w:w="199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2800D5" w:rsidRPr="002800D5" w:rsidRDefault="002800D5" w:rsidP="006362F9">
            <w:pPr>
              <w:tabs>
                <w:tab w:val="left" w:pos="6870"/>
              </w:tabs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Строительство склада строительных материалов для собственных нужд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 xml:space="preserve">Магазин автозапчастей </w:t>
            </w:r>
          </w:p>
        </w:tc>
        <w:tc>
          <w:tcPr>
            <w:tcW w:w="14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торговля</w:t>
            </w:r>
          </w:p>
        </w:tc>
        <w:tc>
          <w:tcPr>
            <w:tcW w:w="98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800D5" w:rsidRPr="002800D5" w:rsidRDefault="002800D5" w:rsidP="006362F9">
            <w:pPr>
              <w:tabs>
                <w:tab w:val="left" w:pos="6870"/>
              </w:tabs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>Магазин автозапчастей для  определенных марок автомобилей</w:t>
            </w:r>
          </w:p>
        </w:tc>
      </w:tr>
      <w:tr w:rsidR="002800D5" w:rsidRPr="002800D5" w:rsidTr="002800D5">
        <w:tc>
          <w:tcPr>
            <w:tcW w:w="2518" w:type="dxa"/>
          </w:tcPr>
          <w:p w:rsidR="002800D5" w:rsidRPr="002800D5" w:rsidRDefault="002800D5" w:rsidP="00E11A40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«</w:t>
            </w:r>
            <w:proofErr w:type="spellStart"/>
            <w:r w:rsidRPr="002800D5">
              <w:rPr>
                <w:sz w:val="22"/>
                <w:szCs w:val="22"/>
              </w:rPr>
              <w:t>Минимаркет</w:t>
            </w:r>
            <w:proofErr w:type="spellEnd"/>
            <w:r w:rsidRPr="002800D5">
              <w:rPr>
                <w:sz w:val="22"/>
                <w:szCs w:val="22"/>
              </w:rPr>
              <w:t>»</w:t>
            </w:r>
          </w:p>
          <w:p w:rsidR="002800D5" w:rsidRPr="002800D5" w:rsidRDefault="002800D5" w:rsidP="00E11A40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2800D5">
              <w:rPr>
                <w:sz w:val="22"/>
                <w:szCs w:val="22"/>
              </w:rPr>
              <w:t>Ирбитского</w:t>
            </w:r>
            <w:proofErr w:type="spellEnd"/>
            <w:r w:rsidRPr="002800D5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2800D5" w:rsidRPr="002800D5" w:rsidRDefault="002800D5" w:rsidP="006362F9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торговля</w:t>
            </w:r>
          </w:p>
        </w:tc>
        <w:tc>
          <w:tcPr>
            <w:tcW w:w="983" w:type="dxa"/>
          </w:tcPr>
          <w:p w:rsidR="002800D5" w:rsidRPr="002800D5" w:rsidRDefault="002800D5" w:rsidP="00823F1E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7</w:t>
            </w:r>
          </w:p>
        </w:tc>
        <w:tc>
          <w:tcPr>
            <w:tcW w:w="1993" w:type="dxa"/>
          </w:tcPr>
          <w:p w:rsidR="002800D5" w:rsidRPr="002800D5" w:rsidRDefault="002800D5" w:rsidP="00823F1E">
            <w:pPr>
              <w:pStyle w:val="a3"/>
              <w:spacing w:before="0" w:beforeAutospacing="0" w:after="0" w:afterAutospacing="0"/>
              <w:jc w:val="both"/>
            </w:pPr>
            <w:r w:rsidRPr="002800D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800D5" w:rsidRPr="002800D5" w:rsidRDefault="002800D5" w:rsidP="00E11A40">
            <w:pPr>
              <w:tabs>
                <w:tab w:val="left" w:pos="6870"/>
              </w:tabs>
              <w:rPr>
                <w:rFonts w:eastAsia="Calibri"/>
              </w:rPr>
            </w:pPr>
            <w:r w:rsidRPr="002800D5">
              <w:rPr>
                <w:rFonts w:eastAsia="Calibri"/>
                <w:sz w:val="22"/>
                <w:szCs w:val="22"/>
              </w:rPr>
              <w:t xml:space="preserve">Продуктовый магазин </w:t>
            </w:r>
          </w:p>
        </w:tc>
      </w:tr>
      <w:tr w:rsidR="001678CB" w:rsidRPr="002800D5" w:rsidTr="002800D5">
        <w:tc>
          <w:tcPr>
            <w:tcW w:w="2518" w:type="dxa"/>
          </w:tcPr>
          <w:p w:rsidR="001678CB" w:rsidRPr="002800D5" w:rsidRDefault="001678CB" w:rsidP="00E11A4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78CB">
              <w:rPr>
                <w:sz w:val="22"/>
                <w:szCs w:val="22"/>
              </w:rPr>
              <w:t>Детский развлекательный центр</w:t>
            </w:r>
          </w:p>
        </w:tc>
        <w:tc>
          <w:tcPr>
            <w:tcW w:w="1418" w:type="dxa"/>
          </w:tcPr>
          <w:p w:rsidR="001678CB" w:rsidRPr="002800D5" w:rsidRDefault="001678CB" w:rsidP="006362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983" w:type="dxa"/>
          </w:tcPr>
          <w:p w:rsidR="001678CB" w:rsidRPr="002800D5" w:rsidRDefault="005A7258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</w:tcPr>
          <w:p w:rsidR="001678CB" w:rsidRPr="002800D5" w:rsidRDefault="005A7258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1678CB" w:rsidRPr="002800D5" w:rsidRDefault="001678CB" w:rsidP="00E11A40">
            <w:pPr>
              <w:tabs>
                <w:tab w:val="left" w:pos="687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досуговых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услуг </w:t>
            </w:r>
          </w:p>
        </w:tc>
      </w:tr>
      <w:tr w:rsidR="001678CB" w:rsidRPr="002800D5" w:rsidTr="002800D5">
        <w:tc>
          <w:tcPr>
            <w:tcW w:w="2518" w:type="dxa"/>
          </w:tcPr>
          <w:p w:rsidR="001678CB" w:rsidRPr="002800D5" w:rsidRDefault="001678CB" w:rsidP="00E11A4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78CB">
              <w:rPr>
                <w:sz w:val="22"/>
                <w:szCs w:val="22"/>
              </w:rPr>
              <w:t xml:space="preserve">Парикмахерская </w:t>
            </w:r>
            <w:proofErr w:type="gramStart"/>
            <w:r w:rsidRPr="001678CB">
              <w:rPr>
                <w:sz w:val="22"/>
                <w:szCs w:val="22"/>
              </w:rPr>
              <w:t>в</w:t>
            </w:r>
            <w:proofErr w:type="gramEnd"/>
            <w:r w:rsidRPr="001678CB">
              <w:rPr>
                <w:sz w:val="22"/>
                <w:szCs w:val="22"/>
              </w:rPr>
              <w:t xml:space="preserve"> с. Черновское</w:t>
            </w:r>
          </w:p>
        </w:tc>
        <w:tc>
          <w:tcPr>
            <w:tcW w:w="1418" w:type="dxa"/>
          </w:tcPr>
          <w:p w:rsidR="001678CB" w:rsidRPr="002800D5" w:rsidRDefault="001678CB" w:rsidP="006362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983" w:type="dxa"/>
          </w:tcPr>
          <w:p w:rsidR="001678CB" w:rsidRPr="002800D5" w:rsidRDefault="005A7258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1678CB" w:rsidRPr="002800D5" w:rsidRDefault="005A7258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678CB" w:rsidRPr="002800D5" w:rsidRDefault="001678CB" w:rsidP="00E11A40">
            <w:pPr>
              <w:tabs>
                <w:tab w:val="left" w:pos="687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Предоставление бытовых услуг </w:t>
            </w:r>
          </w:p>
        </w:tc>
      </w:tr>
      <w:tr w:rsidR="001678CB" w:rsidRPr="002800D5" w:rsidTr="002800D5">
        <w:tc>
          <w:tcPr>
            <w:tcW w:w="2518" w:type="dxa"/>
          </w:tcPr>
          <w:p w:rsidR="001678CB" w:rsidRPr="002800D5" w:rsidRDefault="001678CB" w:rsidP="00E11A4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678CB">
              <w:rPr>
                <w:sz w:val="22"/>
                <w:szCs w:val="22"/>
              </w:rPr>
              <w:t>Автомойка</w:t>
            </w:r>
            <w:proofErr w:type="spellEnd"/>
            <w:r w:rsidRPr="001678CB">
              <w:rPr>
                <w:sz w:val="22"/>
                <w:szCs w:val="22"/>
              </w:rPr>
              <w:t xml:space="preserve"> грузового транспорта</w:t>
            </w:r>
          </w:p>
        </w:tc>
        <w:tc>
          <w:tcPr>
            <w:tcW w:w="1418" w:type="dxa"/>
          </w:tcPr>
          <w:p w:rsidR="001678CB" w:rsidRPr="002800D5" w:rsidRDefault="001678CB" w:rsidP="006362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983" w:type="dxa"/>
          </w:tcPr>
          <w:p w:rsidR="001678CB" w:rsidRPr="002800D5" w:rsidRDefault="001678C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</w:tcPr>
          <w:p w:rsidR="001678CB" w:rsidRPr="002800D5" w:rsidRDefault="001678C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1678CB" w:rsidRPr="002800D5" w:rsidRDefault="001678CB" w:rsidP="001678CB">
            <w:pPr>
              <w:tabs>
                <w:tab w:val="left" w:pos="687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Предоставление услуг </w:t>
            </w:r>
          </w:p>
        </w:tc>
      </w:tr>
    </w:tbl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p w:rsidR="002741B3" w:rsidRPr="00823F1E" w:rsidRDefault="005A7258" w:rsidP="00823F1E"/>
    <w:sectPr w:rsidR="002741B3" w:rsidRPr="00823F1E" w:rsidSect="00BB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9D8"/>
    <w:rsid w:val="000319D8"/>
    <w:rsid w:val="001678CB"/>
    <w:rsid w:val="001B5566"/>
    <w:rsid w:val="00205FB7"/>
    <w:rsid w:val="002120CD"/>
    <w:rsid w:val="00224FCE"/>
    <w:rsid w:val="0024345B"/>
    <w:rsid w:val="002800D5"/>
    <w:rsid w:val="00307D79"/>
    <w:rsid w:val="0037098E"/>
    <w:rsid w:val="004D3BBD"/>
    <w:rsid w:val="0051580C"/>
    <w:rsid w:val="00537869"/>
    <w:rsid w:val="005A7258"/>
    <w:rsid w:val="005F2AB0"/>
    <w:rsid w:val="00693DF2"/>
    <w:rsid w:val="00726CCC"/>
    <w:rsid w:val="007C0DB7"/>
    <w:rsid w:val="00823F1E"/>
    <w:rsid w:val="008460D3"/>
    <w:rsid w:val="009A08CC"/>
    <w:rsid w:val="00A24763"/>
    <w:rsid w:val="00BB1489"/>
    <w:rsid w:val="00C51F36"/>
    <w:rsid w:val="00C754C4"/>
    <w:rsid w:val="00D10BDA"/>
    <w:rsid w:val="00DC3048"/>
    <w:rsid w:val="00E11A40"/>
    <w:rsid w:val="00ED422F"/>
    <w:rsid w:val="00F3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F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Ольга</cp:lastModifiedBy>
  <cp:revision>4</cp:revision>
  <dcterms:created xsi:type="dcterms:W3CDTF">2018-10-04T03:56:00Z</dcterms:created>
  <dcterms:modified xsi:type="dcterms:W3CDTF">2018-12-27T05:08:00Z</dcterms:modified>
</cp:coreProperties>
</file>